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2AF0" w14:textId="77777777" w:rsidR="00704B3A" w:rsidRPr="00AB04D3" w:rsidRDefault="00704B3A" w:rsidP="00704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ОССИЙСКАЯ ФЕДЕРАЦИЯ</w:t>
      </w:r>
    </w:p>
    <w:p w14:paraId="6583FCEC" w14:textId="77777777" w:rsidR="00704B3A" w:rsidRPr="00AB04D3" w:rsidRDefault="00704B3A" w:rsidP="00704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РОСТОВСКАЯ ОБЛАСТЬ 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14:paraId="138ACB5E" w14:textId="77777777" w:rsidR="00704B3A" w:rsidRDefault="00704B3A" w:rsidP="00704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14:paraId="4EA8A2A0" w14:textId="77777777" w:rsidR="00704B3A" w:rsidRPr="00AB04D3" w:rsidRDefault="00704B3A" w:rsidP="00704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«ЗАДОНСКОЕ СЕЛЬСКОЕ ПОСЕЛЕНИЕ»</w:t>
      </w:r>
    </w:p>
    <w:p w14:paraId="3673A6EC" w14:textId="77777777" w:rsidR="00704B3A" w:rsidRPr="00AB04D3" w:rsidRDefault="00704B3A" w:rsidP="00704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77A90" w14:textId="77777777" w:rsidR="00704B3A" w:rsidRPr="00AB04D3" w:rsidRDefault="00704B3A" w:rsidP="00704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</w:p>
    <w:p w14:paraId="1E859D16" w14:textId="77777777" w:rsidR="00704B3A" w:rsidRPr="00AB04D3" w:rsidRDefault="00704B3A" w:rsidP="00704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8265E" w14:textId="77777777" w:rsidR="00704B3A" w:rsidRPr="00AB04D3" w:rsidRDefault="00704B3A" w:rsidP="00704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1314A1AB" w14:textId="77777777" w:rsidR="00704B3A" w:rsidRDefault="00704B3A" w:rsidP="00704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AD578" w14:textId="257748D8" w:rsidR="00704B3A" w:rsidRDefault="00DE6C57" w:rsidP="00704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704B3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4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4B3A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04B3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704B3A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70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4B3A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868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70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04B3A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0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04B3A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0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04B3A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х. Задонский</w:t>
      </w:r>
    </w:p>
    <w:p w14:paraId="4554630F" w14:textId="77777777" w:rsidR="000951E5" w:rsidRPr="00AB04D3" w:rsidRDefault="000951E5" w:rsidP="00095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90233" w14:textId="3AC2F93E" w:rsidR="000951E5" w:rsidRPr="000951E5" w:rsidRDefault="00FA538B" w:rsidP="005338EC">
      <w:pPr>
        <w:overflowPunct w:val="0"/>
        <w:autoSpaceDE w:val="0"/>
        <w:autoSpaceDN w:val="0"/>
        <w:adjustRightInd w:val="0"/>
        <w:spacing w:after="0" w:line="240" w:lineRule="auto"/>
        <w:ind w:right="453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</w:t>
      </w:r>
      <w:r w:rsidR="00C15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постановление Администрации Задонского сельского поселения от 17.03.2023 №65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951E5" w:rsidRPr="00095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Плана реализации муниципальной программы </w:t>
      </w:r>
      <w:r w:rsidR="000951E5" w:rsidRPr="000951E5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«Участи</w:t>
      </w:r>
      <w:r w:rsidR="0009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предупреждении и ликвидации </w:t>
      </w:r>
      <w:r w:rsidR="000951E5" w:rsidRPr="000951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9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следствий чрезвычайных ситуаций </w:t>
      </w:r>
      <w:r w:rsidR="000951E5" w:rsidRPr="000951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Задонского сельского поселения, обеспечение пожарной безопасности»</w:t>
      </w:r>
      <w:r w:rsidR="000951E5" w:rsidRPr="000951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33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</w:t>
      </w:r>
      <w:r w:rsidR="008B3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62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448650DE" w14:textId="77777777" w:rsidR="000951E5" w:rsidRPr="000951E5" w:rsidRDefault="000951E5" w:rsidP="000951E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6FD93587" w14:textId="2F4D8E4F" w:rsidR="000951E5" w:rsidRPr="000951E5" w:rsidRDefault="005338EC" w:rsidP="005338E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8E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 </w:t>
      </w:r>
      <w:r w:rsidR="00BE57E9" w:rsidRPr="00BE57E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постановлением Администрации Задонского сельского поселения от 22.10.2018 № 134/1 «Об утверждении Перечня муниципальных программ Задонского сельского поселения», </w:t>
      </w:r>
      <w:r w:rsidRPr="005338E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постановлением Администрации Задонского сельского поселения от 23.10.2018 № 151/1 «Об утверждении Порядка разработки, реализации и оценки эффективности муниципальных программ Задонского сельского поселения» и </w:t>
      </w:r>
      <w:r w:rsidR="00BE57E9" w:rsidRPr="00BE57E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постановлением Администрации Задонского сельского поселения от 23.10.2018 № 153 «Об утверждении муниципальной программы 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безопасности», </w:t>
      </w:r>
      <w:r w:rsidR="00354660" w:rsidRPr="00EA52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решением С</w:t>
      </w:r>
      <w:r w:rsidRPr="00EA52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обрания депутатов Задонского сельск</w:t>
      </w:r>
      <w:r w:rsidR="008B3677" w:rsidRPr="00EA52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ого поселения от 24.12.2021 № 60</w:t>
      </w:r>
      <w:r w:rsidRPr="00EA52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«О бюджете Задонского сельского поселения Азов</w:t>
      </w:r>
      <w:r w:rsidR="00354660" w:rsidRPr="00EA52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ского района на 202</w:t>
      </w:r>
      <w:r w:rsidR="0055052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EA52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 и плановый период 202</w:t>
      </w:r>
      <w:r w:rsidR="0055052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EA52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202</w:t>
      </w:r>
      <w:r w:rsidR="0055052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EA52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годов»</w:t>
      </w:r>
      <w:r w:rsidR="00D06D3D" w:rsidRPr="00EA52E1">
        <w:t xml:space="preserve"> </w:t>
      </w:r>
      <w:r w:rsidR="00D06D3D" w:rsidRPr="00EA52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(в редакции от </w:t>
      </w:r>
      <w:r w:rsidR="00EA52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AA420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D06D3D" w:rsidRPr="00EA52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EA52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AA420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D06D3D" w:rsidRPr="00EA52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.2023 №</w:t>
      </w:r>
      <w:r w:rsidR="00AA420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101</w:t>
      </w:r>
      <w:r w:rsidR="00D06D3D" w:rsidRPr="00EA52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Pr="00EA52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951E5" w:rsidRPr="00095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Задонского сельского поселения</w:t>
      </w:r>
    </w:p>
    <w:p w14:paraId="7AE776EC" w14:textId="77777777" w:rsidR="000951E5" w:rsidRPr="000951E5" w:rsidRDefault="000951E5" w:rsidP="000951E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p w14:paraId="5C2FCCD7" w14:textId="77777777" w:rsidR="00C15467" w:rsidRPr="00912ED4" w:rsidRDefault="00C15467" w:rsidP="00C15467">
      <w:pPr>
        <w:spacing w:line="276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789824F" w14:textId="48BEAF0C" w:rsidR="005338EC" w:rsidRPr="005338EC" w:rsidRDefault="008C700B" w:rsidP="005338EC">
      <w:pPr>
        <w:pStyle w:val="a6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6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Внести изменения в</w:t>
      </w:r>
      <w:r w:rsidR="000951E5" w:rsidRPr="005338E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План реализации </w:t>
      </w:r>
      <w:r w:rsidR="000951E5" w:rsidRPr="005338E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муниципальной программы Задонского сельского поселения </w:t>
      </w:r>
      <w:r w:rsidR="000951E5" w:rsidRPr="005338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 </w:t>
      </w:r>
      <w:r w:rsidR="000951E5" w:rsidRPr="005338E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на 202</w:t>
      </w:r>
      <w:r w:rsidR="00A17F1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3</w:t>
      </w:r>
      <w:r w:rsidR="005338E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год,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изложив в новой редакции </w:t>
      </w:r>
      <w:r w:rsidR="005338E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согласно приложению № 1.</w:t>
      </w:r>
    </w:p>
    <w:p w14:paraId="4158C5D3" w14:textId="77777777" w:rsidR="008B3677" w:rsidRPr="008B3677" w:rsidRDefault="008B3677" w:rsidP="008B3677">
      <w:pPr>
        <w:pStyle w:val="a6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8B367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lastRenderedPageBreak/>
        <w:t>Опубликовать настоящее постановление в Официальном вестнике Задонского сельского поселения и разместить на официальном сайте Администрации Задонского сельского поселения www.zadonskoe.ru.</w:t>
      </w:r>
    </w:p>
    <w:p w14:paraId="05AA012E" w14:textId="77777777" w:rsidR="008B3677" w:rsidRPr="008B3677" w:rsidRDefault="008B3677" w:rsidP="008B3677">
      <w:pPr>
        <w:pStyle w:val="a6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8B367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Контроль за выполнением данного постановления оставляю за собой.</w:t>
      </w:r>
    </w:p>
    <w:p w14:paraId="65FBE6CC" w14:textId="77777777" w:rsidR="000951E5" w:rsidRPr="005338EC" w:rsidRDefault="008B3677" w:rsidP="008B3677">
      <w:pPr>
        <w:pStyle w:val="a6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60"/>
          <w:kern w:val="2"/>
          <w:sz w:val="28"/>
          <w:szCs w:val="28"/>
          <w:lang w:eastAsia="ar-SA"/>
        </w:rPr>
      </w:pPr>
      <w:r w:rsidRPr="008B367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14:paraId="0BD21CF2" w14:textId="77777777" w:rsidR="008B3677" w:rsidRDefault="008B3677" w:rsidP="00095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7BA964" w14:textId="77777777" w:rsidR="00FD3ABC" w:rsidRDefault="00FD3ABC" w:rsidP="00095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A05705" w14:textId="77777777" w:rsidR="00FD3ABC" w:rsidRDefault="00FD3ABC" w:rsidP="00095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AD148F" w14:textId="77777777" w:rsidR="000951E5" w:rsidRPr="000951E5" w:rsidRDefault="00354660" w:rsidP="00FD3ABC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0951E5" w:rsidRPr="00095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14:paraId="08FA5E9C" w14:textId="1F2A0B4C" w:rsidR="000951E5" w:rsidRPr="000951E5" w:rsidRDefault="000951E5" w:rsidP="00FD3AB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951E5" w:rsidRPr="000951E5" w:rsidSect="00F002A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0951E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Задонского сельск</w:t>
      </w:r>
      <w:r w:rsidR="005338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поселения </w:t>
      </w:r>
      <w:r w:rsidR="005338E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338E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338E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338E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338E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86D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354660">
        <w:rPr>
          <w:rFonts w:ascii="Times New Roman" w:eastAsia="Times New Roman" w:hAnsi="Times New Roman" w:cs="Times New Roman"/>
          <w:sz w:val="28"/>
          <w:szCs w:val="28"/>
          <w:lang w:eastAsia="ar-SA"/>
        </w:rPr>
        <w:t>С.И. Рябов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4"/>
        <w:gridCol w:w="4816"/>
      </w:tblGrid>
      <w:tr w:rsidR="003116F2" w14:paraId="1A97655D" w14:textId="77777777" w:rsidTr="00FE5578">
        <w:tc>
          <w:tcPr>
            <w:tcW w:w="10206" w:type="dxa"/>
          </w:tcPr>
          <w:p w14:paraId="0D0986CA" w14:textId="77777777" w:rsidR="003116F2" w:rsidRDefault="003116F2" w:rsidP="000951E5">
            <w:pPr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52" w:type="dxa"/>
          </w:tcPr>
          <w:p w14:paraId="7D166A40" w14:textId="77777777" w:rsidR="003116F2" w:rsidRPr="003116F2" w:rsidRDefault="003116F2" w:rsidP="003116F2">
            <w:pPr>
              <w:jc w:val="right"/>
              <w:rPr>
                <w:sz w:val="24"/>
                <w:szCs w:val="24"/>
                <w:lang w:eastAsia="ar-SA"/>
              </w:rPr>
            </w:pPr>
            <w:r w:rsidRPr="003116F2">
              <w:rPr>
                <w:sz w:val="24"/>
                <w:szCs w:val="24"/>
                <w:lang w:eastAsia="ar-SA"/>
              </w:rPr>
              <w:t>Приложение № 1</w:t>
            </w:r>
          </w:p>
          <w:p w14:paraId="4184B16C" w14:textId="048A0A75" w:rsidR="003116F2" w:rsidRDefault="003116F2" w:rsidP="003116F2">
            <w:pPr>
              <w:jc w:val="both"/>
              <w:rPr>
                <w:sz w:val="24"/>
                <w:szCs w:val="24"/>
                <w:lang w:eastAsia="ar-SA"/>
              </w:rPr>
            </w:pPr>
            <w:r w:rsidRPr="003116F2">
              <w:rPr>
                <w:sz w:val="24"/>
                <w:szCs w:val="24"/>
                <w:lang w:eastAsia="ar-SA"/>
              </w:rPr>
              <w:t>к постановлению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3116F2">
              <w:rPr>
                <w:sz w:val="24"/>
                <w:szCs w:val="24"/>
                <w:lang w:eastAsia="ar-SA"/>
              </w:rPr>
              <w:t>Администрации Задонского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3116F2">
              <w:rPr>
                <w:sz w:val="24"/>
                <w:szCs w:val="24"/>
                <w:lang w:eastAsia="ar-SA"/>
              </w:rPr>
              <w:t>сельского поселения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3116F2">
              <w:rPr>
                <w:sz w:val="24"/>
                <w:szCs w:val="24"/>
                <w:lang w:eastAsia="ar-SA"/>
              </w:rPr>
              <w:t xml:space="preserve">от </w:t>
            </w:r>
            <w:r w:rsidR="00A375A2">
              <w:rPr>
                <w:sz w:val="24"/>
                <w:szCs w:val="24"/>
                <w:lang w:eastAsia="ar-SA"/>
              </w:rPr>
              <w:t>29</w:t>
            </w:r>
            <w:r w:rsidRPr="003116F2">
              <w:rPr>
                <w:sz w:val="24"/>
                <w:szCs w:val="24"/>
                <w:lang w:eastAsia="ar-SA"/>
              </w:rPr>
              <w:t>.1</w:t>
            </w:r>
            <w:r w:rsidR="00A375A2">
              <w:rPr>
                <w:sz w:val="24"/>
                <w:szCs w:val="24"/>
                <w:lang w:eastAsia="ar-SA"/>
              </w:rPr>
              <w:t>2</w:t>
            </w:r>
            <w:r w:rsidRPr="003116F2">
              <w:rPr>
                <w:sz w:val="24"/>
                <w:szCs w:val="24"/>
                <w:lang w:eastAsia="ar-SA"/>
              </w:rPr>
              <w:t>.2023 №2</w:t>
            </w:r>
            <w:r w:rsidR="00A375A2">
              <w:rPr>
                <w:sz w:val="24"/>
                <w:szCs w:val="24"/>
                <w:lang w:eastAsia="ar-SA"/>
              </w:rPr>
              <w:t>89</w:t>
            </w:r>
            <w:r w:rsidR="00FE5578">
              <w:t xml:space="preserve"> «</w:t>
            </w:r>
            <w:r w:rsidR="00FE5578" w:rsidRPr="00FE5578">
              <w:rPr>
                <w:sz w:val="24"/>
                <w:szCs w:val="24"/>
                <w:lang w:eastAsia="ar-SA"/>
              </w:rPr>
              <w:t>О внесении изменений в постановление Администрации Задонского сельского поселения от 17.03.2023 №65 «Об утверждении Плана реализации муниципальной программы 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 на 2023 год»</w:t>
            </w:r>
          </w:p>
        </w:tc>
      </w:tr>
    </w:tbl>
    <w:p w14:paraId="2C4010BB" w14:textId="77777777" w:rsidR="003116F2" w:rsidRDefault="003116F2" w:rsidP="000951E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F031E9" w14:textId="77777777" w:rsidR="000951E5" w:rsidRPr="00354660" w:rsidRDefault="000951E5" w:rsidP="000951E5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54660">
        <w:rPr>
          <w:rFonts w:ascii="Times New Roman" w:eastAsia="Times New Roman" w:hAnsi="Times New Roman" w:cs="Times New Roman"/>
          <w:sz w:val="26"/>
          <w:szCs w:val="26"/>
          <w:lang w:eastAsia="ar-SA"/>
        </w:rPr>
        <w:t>ПЛАН РЕАЛИЗАЦИИ</w:t>
      </w:r>
    </w:p>
    <w:p w14:paraId="58B78A4A" w14:textId="77777777" w:rsidR="000951E5" w:rsidRPr="000951E5" w:rsidRDefault="000951E5" w:rsidP="000951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660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муниципальной программы 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</w:r>
      <w:r w:rsidR="005338EC" w:rsidRPr="003546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54660" w:rsidRPr="00354660">
        <w:rPr>
          <w:rFonts w:ascii="Times New Roman" w:eastAsia="Times New Roman" w:hAnsi="Times New Roman" w:cs="Times New Roman"/>
          <w:sz w:val="26"/>
          <w:szCs w:val="26"/>
          <w:lang w:eastAsia="ar-SA"/>
        </w:rPr>
        <w:t>на 202</w:t>
      </w:r>
      <w:r w:rsidR="008B3677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3546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</w:t>
      </w:r>
    </w:p>
    <w:p w14:paraId="14412023" w14:textId="77777777" w:rsidR="000951E5" w:rsidRPr="000951E5" w:rsidRDefault="000951E5" w:rsidP="000951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16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1843"/>
        <w:gridCol w:w="3260"/>
        <w:gridCol w:w="1275"/>
        <w:gridCol w:w="851"/>
        <w:gridCol w:w="992"/>
        <w:gridCol w:w="1215"/>
        <w:gridCol w:w="1276"/>
        <w:gridCol w:w="911"/>
      </w:tblGrid>
      <w:tr w:rsidR="000951E5" w:rsidRPr="000951E5" w14:paraId="0EF67829" w14:textId="77777777" w:rsidTr="00FE5578">
        <w:trPr>
          <w:tblHeader/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9DBB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DF8E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</w:p>
          <w:p w14:paraId="7AEA3581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9DDD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BCE79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D1B9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срок    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70EA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расходов, (тыс. рублей)</w:t>
            </w:r>
          </w:p>
        </w:tc>
      </w:tr>
      <w:tr w:rsidR="000951E5" w:rsidRPr="000951E5" w14:paraId="38C3F358" w14:textId="77777777" w:rsidTr="00FE5578">
        <w:trPr>
          <w:tblHeader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6463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E9E0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3442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8172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D878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365B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14D3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E5B3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F864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F19E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0951E5" w:rsidRPr="000951E5" w14:paraId="5AC7CBF2" w14:textId="77777777" w:rsidTr="00FE5578">
        <w:trPr>
          <w:tblHeader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529B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E3C4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BFC8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0C82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C18E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0E66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202B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F10B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05E7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5B6A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951E5" w:rsidRPr="000951E5" w14:paraId="368BCCC1" w14:textId="77777777" w:rsidTr="00354660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E5F8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39E2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«Пожарная безопасность»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3DF7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DC4F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A9A7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352C" w14:textId="55B50336" w:rsidR="00416F4D" w:rsidRPr="000951E5" w:rsidRDefault="00416F4D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AD6E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AD6E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BA18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EDC7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DAEF" w14:textId="584DF965" w:rsidR="00416F4D" w:rsidRPr="000951E5" w:rsidRDefault="00416F4D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AD6E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AD6E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F564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51E5" w:rsidRPr="000951E5" w14:paraId="4F7BD90A" w14:textId="77777777" w:rsidTr="00354660">
        <w:trPr>
          <w:trHeight w:val="1781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D045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BDD5" w14:textId="77777777" w:rsidR="000951E5" w:rsidRPr="000951E5" w:rsidRDefault="000951E5" w:rsidP="000951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1.1.</w:t>
            </w:r>
          </w:p>
          <w:p w14:paraId="39037B42" w14:textId="77777777" w:rsidR="000951E5" w:rsidRPr="000951E5" w:rsidRDefault="000951E5" w:rsidP="003546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Оснащение современным оборудованием, сна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ряжением и улучшение мате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="00354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риально-технической базы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5583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67D1" w14:textId="77777777" w:rsidR="000951E5" w:rsidRPr="000951E5" w:rsidRDefault="000951E5" w:rsidP="0009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Улучшение опера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тивных возможно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стей при туше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нии пожаров и спасении людей на пожарах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A5F9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349F" w14:textId="49C2F848" w:rsidR="00416F4D" w:rsidRPr="000951E5" w:rsidRDefault="00416F4D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D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D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9893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E698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08A0" w14:textId="6C09F6EB" w:rsidR="00416F4D" w:rsidRPr="000951E5" w:rsidRDefault="00AD6EA9" w:rsidP="00095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44,6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9D78" w14:textId="77777777" w:rsidR="000951E5" w:rsidRPr="000951E5" w:rsidRDefault="000951E5" w:rsidP="00095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951E5" w:rsidRPr="000951E5" w14:paraId="3DDA7ED4" w14:textId="77777777" w:rsidTr="00354660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234E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5CE6" w14:textId="77777777" w:rsidR="000951E5" w:rsidRPr="000951E5" w:rsidRDefault="000951E5" w:rsidP="000951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2. «Обеспечение безопасности на воде»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BD2B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FDC0" w14:textId="77777777" w:rsidR="000951E5" w:rsidRPr="000951E5" w:rsidRDefault="000951E5" w:rsidP="0009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9480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E61C" w14:textId="77777777" w:rsidR="000951E5" w:rsidRPr="000951E5" w:rsidRDefault="008B3677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0951E5"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CADC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6284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40E4" w14:textId="77777777" w:rsidR="000951E5" w:rsidRPr="000951E5" w:rsidRDefault="008B3677" w:rsidP="00095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951E5"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239F" w14:textId="77777777" w:rsidR="000951E5" w:rsidRPr="000951E5" w:rsidRDefault="000951E5" w:rsidP="00095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951E5" w:rsidRPr="000951E5" w14:paraId="2CF005F6" w14:textId="77777777" w:rsidTr="00354660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635C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79D0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 2.1. 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современным, оборудованием, снаря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жением и улучшение матери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ально-технической базы.</w:t>
            </w:r>
          </w:p>
          <w:p w14:paraId="0DBE2604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1ED3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6768" w14:textId="77777777" w:rsidR="000951E5" w:rsidRPr="000951E5" w:rsidRDefault="000951E5" w:rsidP="00095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Улучшение опера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тивных возможно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стей при ликвидации пос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ледствий про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ис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шествий и чрез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вычайных ситуа</w:t>
            </w: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ций и спасении людей, попавших в беду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EA0D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FCDD" w14:textId="77777777" w:rsidR="000951E5" w:rsidRPr="000951E5" w:rsidRDefault="008B3677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0951E5"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AC22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8C50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AB8E" w14:textId="77777777" w:rsidR="000951E5" w:rsidRPr="000951E5" w:rsidRDefault="008B3677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0951E5"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6644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51E5" w:rsidRPr="000951E5" w14:paraId="38BFA3A6" w14:textId="77777777" w:rsidTr="00354660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7E3E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DC21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9C07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A1AA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F0E5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3783" w14:textId="6F1E1603" w:rsidR="0095031A" w:rsidRPr="000951E5" w:rsidRDefault="0095031A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D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D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90E0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DDFC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C2B8" w14:textId="0866A015" w:rsidR="0095031A" w:rsidRPr="000951E5" w:rsidRDefault="00AD6EA9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F333" w14:textId="77777777" w:rsidR="000951E5" w:rsidRPr="000951E5" w:rsidRDefault="000951E5" w:rsidP="0009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2AF5F305" w14:textId="77777777" w:rsidR="000951E5" w:rsidRPr="000951E5" w:rsidRDefault="000951E5" w:rsidP="003546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0951E5" w:rsidRPr="000951E5" w:rsidSect="00F002AF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B16F6"/>
    <w:multiLevelType w:val="hybridMultilevel"/>
    <w:tmpl w:val="F0DE315C"/>
    <w:lvl w:ilvl="0" w:tplc="2CCAA4C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06DAC"/>
    <w:multiLevelType w:val="hybridMultilevel"/>
    <w:tmpl w:val="265E2E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6437050">
    <w:abstractNumId w:val="1"/>
  </w:num>
  <w:num w:numId="2" w16cid:durableId="798425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4D3"/>
    <w:rsid w:val="000951E5"/>
    <w:rsid w:val="000C7452"/>
    <w:rsid w:val="00150267"/>
    <w:rsid w:val="00161A23"/>
    <w:rsid w:val="001C41F6"/>
    <w:rsid w:val="00263C9A"/>
    <w:rsid w:val="003116F2"/>
    <w:rsid w:val="00354660"/>
    <w:rsid w:val="00416F4D"/>
    <w:rsid w:val="0045558C"/>
    <w:rsid w:val="005338EC"/>
    <w:rsid w:val="0055052D"/>
    <w:rsid w:val="0066733F"/>
    <w:rsid w:val="00686813"/>
    <w:rsid w:val="00686D2E"/>
    <w:rsid w:val="00686DD3"/>
    <w:rsid w:val="006A0FC1"/>
    <w:rsid w:val="006E20CF"/>
    <w:rsid w:val="00704B3A"/>
    <w:rsid w:val="00707BC0"/>
    <w:rsid w:val="00782087"/>
    <w:rsid w:val="008B3677"/>
    <w:rsid w:val="008C700B"/>
    <w:rsid w:val="0095031A"/>
    <w:rsid w:val="00993878"/>
    <w:rsid w:val="00994755"/>
    <w:rsid w:val="009B64B6"/>
    <w:rsid w:val="00A0561F"/>
    <w:rsid w:val="00A17F10"/>
    <w:rsid w:val="00A375A2"/>
    <w:rsid w:val="00A702BA"/>
    <w:rsid w:val="00AA4200"/>
    <w:rsid w:val="00AB04D3"/>
    <w:rsid w:val="00AD6EA9"/>
    <w:rsid w:val="00BE134E"/>
    <w:rsid w:val="00BE57E9"/>
    <w:rsid w:val="00C15467"/>
    <w:rsid w:val="00C97201"/>
    <w:rsid w:val="00CA4903"/>
    <w:rsid w:val="00CA7579"/>
    <w:rsid w:val="00D06D3D"/>
    <w:rsid w:val="00D755F2"/>
    <w:rsid w:val="00D75C5E"/>
    <w:rsid w:val="00DE6C57"/>
    <w:rsid w:val="00E62B61"/>
    <w:rsid w:val="00E94490"/>
    <w:rsid w:val="00EA4FA2"/>
    <w:rsid w:val="00EA52E1"/>
    <w:rsid w:val="00F002AF"/>
    <w:rsid w:val="00F4482E"/>
    <w:rsid w:val="00FA538B"/>
    <w:rsid w:val="00FD3ABC"/>
    <w:rsid w:val="00FE4D97"/>
    <w:rsid w:val="00FE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8B32"/>
  <w15:chartTrackingRefBased/>
  <w15:docId w15:val="{1812AB7D-4CC1-4D28-A2B8-B15374E0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7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20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4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Сергей Рябов</cp:lastModifiedBy>
  <cp:revision>3</cp:revision>
  <cp:lastPrinted>2023-03-20T08:26:00Z</cp:lastPrinted>
  <dcterms:created xsi:type="dcterms:W3CDTF">2024-01-26T08:05:00Z</dcterms:created>
  <dcterms:modified xsi:type="dcterms:W3CDTF">2024-01-26T08:05:00Z</dcterms:modified>
</cp:coreProperties>
</file>